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2029" w14:textId="57EFAC7F" w:rsidR="00D17C92" w:rsidRDefault="005F1328">
      <w:r>
        <w:rPr>
          <w:noProof/>
        </w:rPr>
        <w:drawing>
          <wp:anchor distT="0" distB="0" distL="114300" distR="114300" simplePos="0" relativeHeight="251659264" behindDoc="0" locked="0" layoutInCell="1" allowOverlap="1" wp14:anchorId="7CDA7FC9" wp14:editId="50BF0596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433945" cy="10465435"/>
            <wp:effectExtent l="0" t="0" r="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945" cy="1046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B3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C5D20B" wp14:editId="67BF848B">
                <wp:simplePos x="0" y="0"/>
                <wp:positionH relativeFrom="column">
                  <wp:posOffset>681990</wp:posOffset>
                </wp:positionH>
                <wp:positionV relativeFrom="paragraph">
                  <wp:posOffset>801370</wp:posOffset>
                </wp:positionV>
                <wp:extent cx="5141595" cy="8953500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895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3402E" w14:textId="1D7B481F" w:rsidR="00A94B33" w:rsidRDefault="001C5695" w:rsidP="00BF6EFC">
                            <w:pPr>
                              <w:pStyle w:val="nb"/>
                              <w:bidi/>
                              <w:jc w:val="center"/>
                              <w:divId w:val="1360471665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قصي</w:t>
                            </w:r>
                            <w:r w:rsidR="00CB31CD" w:rsidRPr="001C5695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دة </w:t>
                            </w:r>
                            <w:r w:rsidR="00A94B33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الوفاء</w:t>
                            </w:r>
                          </w:p>
                          <w:p w14:paraId="242413A2" w14:textId="69BDF330" w:rsidR="00CB31CD" w:rsidRPr="001C5695" w:rsidRDefault="00BC3FE7" w:rsidP="00BF6EFC">
                            <w:pPr>
                              <w:pStyle w:val="nb"/>
                              <w:bidi/>
                              <w:jc w:val="center"/>
                              <w:divId w:val="1360471665"/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1C5695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لتكريم معلمي ومعلمات معهد الإتقان بجدة ١٤٤٦ه</w:t>
                            </w:r>
                          </w:p>
                          <w:p w14:paraId="516534BC" w14:textId="3FF309DC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اَلْيَوْمَ نَحْكِي قِصةَ ( الإتقانِ) </w:t>
                            </w:r>
                            <w:r w:rsid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  نشدوا 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بها للصَّحبِ والخِلانِ</w:t>
                            </w:r>
                          </w:p>
                          <w:p w14:paraId="53AF4EE0" w14:textId="3279DCCD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عن مركزٍ حازَ الفضائلَ والسَّنا</w:t>
                            </w:r>
                            <w:r w:rsidR="006D5E9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  كال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درِّ كالياقوتِ كالمَرجانِ</w:t>
                            </w:r>
                          </w:p>
                          <w:p w14:paraId="31D1CF5F" w14:textId="6E22172C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هوَ دوحةٌ فاضتْ بأنسامِ الهُدى</w:t>
                            </w:r>
                            <w:r w:rsidR="00DC3420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  وت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فيئتْ بظلالِها أركاني</w:t>
                            </w:r>
                          </w:p>
                          <w:p w14:paraId="581E82DA" w14:textId="4E103A9E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وغدتْ رياضُ العلمِ بين ربوعِها</w:t>
                            </w:r>
                            <w:r w:rsidR="00DC3420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نهراً 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ترَقْرقَ قدْ سَقَى بُستاني</w:t>
                            </w:r>
                          </w:p>
                          <w:p w14:paraId="6FCAD35F" w14:textId="28516CFA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تلكَ الفصولُ منائرٌ قد أسرجتْ</w:t>
                            </w:r>
                            <w:r w:rsidR="00DC3420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تبني 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صروحَ الفكرِ في الإنسانِ</w:t>
                            </w:r>
                          </w:p>
                          <w:p w14:paraId="256ADC29" w14:textId="12902AF8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فلكَمْ تضَّوعَ من شَذاها خافِقي</w:t>
                            </w:r>
                            <w:r w:rsidR="00F115A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ولكم  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وكمْ قد أرشدتْ وِجداني</w:t>
                            </w:r>
                          </w:p>
                          <w:p w14:paraId="484A107B" w14:textId="6D5F10B0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شِعري لمن بذلَ العطاءَ وصَاغَهُ</w:t>
                            </w:r>
                            <w:r w:rsidR="00F115A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ED6EB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F115A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شه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دًا صَفا في ثغرِ كلِّ بيانِ</w:t>
                            </w:r>
                          </w:p>
                          <w:p w14:paraId="5F9E991F" w14:textId="650DB545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أمُعلمي كنتَ المنارةَ في الدُّجى</w:t>
                            </w:r>
                            <w:r w:rsidR="00F115A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 وغ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دوتَ كالنجمِ الرفيعِ الشآنِ</w:t>
                            </w:r>
                          </w:p>
                          <w:p w14:paraId="220D5D4E" w14:textId="6148E17E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لم تنسِنا الأيامُ فضلكَ حينما </w:t>
                            </w:r>
                            <w:r w:rsidR="00F115A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       أر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شدتنا للخيرِ دون توانِ</w:t>
                            </w:r>
                          </w:p>
                          <w:p w14:paraId="0CC3053A" w14:textId="3FCD1C20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وبذلتَ للنصحِ الكريمِ مقالةً</w:t>
                            </w:r>
                            <w:r w:rsidR="00F115A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</w:t>
                            </w:r>
                            <w:r w:rsidR="00ED6EB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F115A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نُس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ِجت بحسنِ عبارةٍ وبيانِ</w:t>
                            </w:r>
                          </w:p>
                          <w:p w14:paraId="4A415B58" w14:textId="50E19B53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أكرمْ (أبا بكرٍ) وجَذوةَ علمِهِ</w:t>
                            </w:r>
                            <w:r w:rsidR="00ED6EB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      خُلقٌ 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سما كتواضعِ القِنوانِ</w:t>
                            </w:r>
                          </w:p>
                          <w:p w14:paraId="04D5C319" w14:textId="3BC0073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ومرافيءُ التعليمِ شاهدةٌ هنا</w:t>
                            </w:r>
                            <w:r w:rsidR="00ED6EB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        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نُقِشتْ برامجُها بكلِّ تفانِ</w:t>
                            </w:r>
                          </w:p>
                          <w:p w14:paraId="069B878C" w14:textId="3B168901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ف(عبيدُهُ العوفُيُّ ) خيرُ رجالِها</w:t>
                            </w:r>
                            <w:r w:rsidR="00ED6EB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 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في البذل والتطويرِ والإتقانِ</w:t>
                            </w:r>
                          </w:p>
                          <w:p w14:paraId="7767B24D" w14:textId="1CE600C5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أكرمْ بهِ وبأهلهِ وببيتهِ</w:t>
                            </w:r>
                            <w:r w:rsidR="009A00F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           أكرمْ 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بهم من خيرةِ الأكنانِ</w:t>
                            </w:r>
                          </w:p>
                          <w:p w14:paraId="3320A19A" w14:textId="07161B2D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قد طابتِ الأوصافُ فيكِ ( أفاطم)</w:t>
                            </w:r>
                            <w:r w:rsidR="00BB5B8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طوب</w:t>
                            </w: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ى الأجورُ لصانعي الإحسانِ</w:t>
                            </w:r>
                          </w:p>
                          <w:p w14:paraId="05E44EB1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22AB8331" w14:textId="3ABCBBA9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 (وفاءُ) قد جادتْ بحبٍ فارتقتْ</w:t>
                            </w:r>
                          </w:p>
                          <w:p w14:paraId="28D4ACB1" w14:textId="75781988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بين القلوبِ منازلَ العِرفانِ</w:t>
                            </w:r>
                          </w:p>
                          <w:p w14:paraId="01F1DD7E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36CAE06C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وكذا (هناءُ) تصدرتْ في مجلسٍ</w:t>
                            </w:r>
                          </w:p>
                          <w:p w14:paraId="20106B2D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بالعلمِ تُذكي همةَ الكسلانِ</w:t>
                            </w:r>
                          </w:p>
                          <w:p w14:paraId="30EC62F5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779D2106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تلكَ المجالسِ من (بدورٍ) أسفرت</w:t>
                            </w:r>
                          </w:p>
                          <w:p w14:paraId="6208E315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يا شمسَنا في روضةِ القرآنِ</w:t>
                            </w:r>
                          </w:p>
                          <w:p w14:paraId="09FC78DF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35B5A721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وإذا ذكرتُ الطيبَ في نفحاتهِ</w:t>
                            </w:r>
                          </w:p>
                          <w:p w14:paraId="14D96599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هتفت ب(ماجدةٍ) ربوعُ حنانِ</w:t>
                            </w:r>
                          </w:p>
                          <w:p w14:paraId="731B526E" w14:textId="1B788021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(حفصٌ) على بعدٍ تواصل بذلها</w:t>
                            </w:r>
                          </w:p>
                          <w:p w14:paraId="7A363A79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عزمٌ تجلى دونما استكنانِ</w:t>
                            </w:r>
                          </w:p>
                          <w:p w14:paraId="0D6E1F2F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54AEFEDA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وكذا (حليمةُ ) أبدعتْ إذ علمتْ</w:t>
                            </w:r>
                          </w:p>
                          <w:p w14:paraId="5873D48D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نقشت بحسنِ صنيعها عرفاني</w:t>
                            </w:r>
                          </w:p>
                          <w:p w14:paraId="6EADF984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234A240E" w14:textId="78D81FEB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( نورٌ ) أيا وهجٌ تألقَ في الدجى</w:t>
                            </w:r>
                          </w:p>
                          <w:p w14:paraId="6E560486" w14:textId="164D617A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واخضلَّ إثرَ حديثِها وِجداني</w:t>
                            </w:r>
                          </w:p>
                          <w:p w14:paraId="74F887E8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7D82B974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و(سميرةٌ ) قد بَرمجتْ بمهارةٍ</w:t>
                            </w:r>
                          </w:p>
                          <w:p w14:paraId="1B117FD1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نُظُما تواكبُ سرعةَ الأزمانِ</w:t>
                            </w:r>
                          </w:p>
                          <w:p w14:paraId="09614554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73AD572B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قد لاحَ فضلُكِ ( عائشٌ) بمحاسنٍ:</w:t>
                            </w:r>
                          </w:p>
                          <w:p w14:paraId="5BF5FA8A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قلبٍ رحيبٍ هاديءٍ جذلانِ</w:t>
                            </w:r>
                          </w:p>
                          <w:p w14:paraId="06996BF5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46CF5817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و( نوالُ) نجمٌ في العطاءِ تألقتْ</w:t>
                            </w:r>
                          </w:p>
                          <w:p w14:paraId="1B734C24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مُزْنٌ هَمى كالغيثِ في الوِديانِ</w:t>
                            </w:r>
                          </w:p>
                          <w:p w14:paraId="313CB621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0123DA8C" w14:textId="31A13666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و(بشائرٌ) كالمسكِ طابَ عبيرُها</w:t>
                            </w:r>
                          </w:p>
                          <w:p w14:paraId="5783D612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تحنو ببسمَتِها على الأقرانِ</w:t>
                            </w:r>
                          </w:p>
                          <w:p w14:paraId="77B846A1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737A8ED6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وتلوحُ في الأفُقِ البعيدِ كنجمةٍ</w:t>
                            </w:r>
                          </w:p>
                          <w:p w14:paraId="3FC6ADCA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(أفنانُ) تنسُجُ أحرفًا بلسانِ</w:t>
                            </w:r>
                          </w:p>
                          <w:p w14:paraId="4405F693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33D1373A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proofErr w:type="spellStart"/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ياربِ</w:t>
                            </w:r>
                            <w:proofErr w:type="spellEnd"/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سلِّمْ كفَّها وبنانَها</w:t>
                            </w:r>
                          </w:p>
                          <w:p w14:paraId="7C406D08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proofErr w:type="spellStart"/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ياربِ</w:t>
                            </w:r>
                            <w:proofErr w:type="spellEnd"/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كافيءْ</w:t>
                            </w:r>
                            <w:proofErr w:type="spellEnd"/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(</w:t>
                            </w:r>
                            <w:proofErr w:type="spellStart"/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مريمًا</w:t>
                            </w:r>
                            <w:proofErr w:type="spellEnd"/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) بجنانِ</w:t>
                            </w:r>
                          </w:p>
                          <w:p w14:paraId="4EA3B841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79E0621D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وكذاكَ (عائشةٌ ) فطيّب صنعَها</w:t>
                            </w:r>
                          </w:p>
                          <w:p w14:paraId="3020DDD5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أجزلْ لها من دونما حُسبانِ</w:t>
                            </w:r>
                          </w:p>
                          <w:p w14:paraId="77EB1269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102E44C7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هذي حروفُ النورِ قد حبَّرْتُها</w:t>
                            </w:r>
                          </w:p>
                          <w:p w14:paraId="5A1138B8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لتصوغَ عِقدًا لامعَ العِقيانِ</w:t>
                            </w:r>
                          </w:p>
                          <w:p w14:paraId="61B9CE0C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30228F15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proofErr w:type="spellStart"/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ياربِ</w:t>
                            </w:r>
                            <w:proofErr w:type="spellEnd"/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كلِّلْ بالثوابِ سواعدًا</w:t>
                            </w:r>
                          </w:p>
                          <w:p w14:paraId="38D7E19C" w14:textId="10B0BFEC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تبني جسورَ العلمِ الأوطان</w:t>
                            </w:r>
                          </w:p>
                          <w:p w14:paraId="4CF6F45D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390973B2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رباهُ أسكنْ هؤلاءِ منازلاً</w:t>
                            </w:r>
                          </w:p>
                          <w:p w14:paraId="3AA83A52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طابتْ جوارًا في رِضا الرحمنِ</w:t>
                            </w:r>
                          </w:p>
                          <w:p w14:paraId="62D240A4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3706C026" w14:textId="77777777" w:rsidR="00CB31CD" w:rsidRPr="00CC33D2" w:rsidRDefault="00CB31CD" w:rsidP="00BF6EFC">
                            <w:pPr>
                              <w:pStyle w:val="nb"/>
                              <w:bidi/>
                              <w:jc w:val="both"/>
                              <w:divId w:val="1360471665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CC33D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شعر :هناء الشريف</w:t>
                            </w:r>
                          </w:p>
                          <w:p w14:paraId="4FCA92E0" w14:textId="30C8C4E6" w:rsidR="00CB31CD" w:rsidRPr="00CC33D2" w:rsidRDefault="00CB31CD" w:rsidP="00BF6EFC">
                            <w:pPr>
                              <w:jc w:val="both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5D20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3.7pt;margin-top:63.1pt;width:404.85pt;height:7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" filled="f" stroked="f" strokeweight=".5pt">
                <v:textbox>
                  <w:txbxContent>
                    <w:p w14:paraId="0443402E" w14:textId="1D7B481F" w:rsidR="00A94B33" w:rsidRDefault="001C5695" w:rsidP="00BF6EFC">
                      <w:pPr>
                        <w:pStyle w:val="nb"/>
                        <w:bidi/>
                        <w:jc w:val="center"/>
                        <w:divId w:val="1360471665"/>
                        <w:rPr>
                          <w:rFonts w:ascii="Arabic Typesetting" w:hAnsi="Arabic Typesetting" w:cs="Arabic Typesett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48"/>
                          <w:szCs w:val="48"/>
                          <w:rtl/>
                        </w:rPr>
                        <w:t>قصي</w:t>
                      </w:r>
                      <w:r w:rsidR="00CB31CD" w:rsidRPr="001C5695">
                        <w:rPr>
                          <w:rFonts w:ascii="Arabic Typesetting" w:hAnsi="Arabic Typesetting" w:cs="Arabic Typesetting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دة </w:t>
                      </w:r>
                      <w:r w:rsidR="00A94B33">
                        <w:rPr>
                          <w:rFonts w:ascii="Arabic Typesetting" w:hAnsi="Arabic Typesetting" w:cs="Arabic Typesetting" w:hint="cs"/>
                          <w:b/>
                          <w:bCs/>
                          <w:sz w:val="48"/>
                          <w:szCs w:val="48"/>
                          <w:rtl/>
                        </w:rPr>
                        <w:t>الوفاء</w:t>
                      </w:r>
                    </w:p>
                    <w:p w14:paraId="242413A2" w14:textId="69BDF330" w:rsidR="00CB31CD" w:rsidRPr="001C5695" w:rsidRDefault="00BC3FE7" w:rsidP="00BF6EFC">
                      <w:pPr>
                        <w:pStyle w:val="nb"/>
                        <w:bidi/>
                        <w:jc w:val="center"/>
                        <w:divId w:val="1360471665"/>
                        <w:rPr>
                          <w:rFonts w:ascii="Arabic Typesetting" w:hAnsi="Arabic Typesetting" w:cs="Arabic Typesetting"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1C5695">
                        <w:rPr>
                          <w:rFonts w:ascii="Arabic Typesetting" w:hAnsi="Arabic Typesetting" w:cs="Arabic Typesetting" w:hint="cs"/>
                          <w:b/>
                          <w:bCs/>
                          <w:sz w:val="48"/>
                          <w:szCs w:val="48"/>
                          <w:rtl/>
                        </w:rPr>
                        <w:t>لتكريم معلمي ومعلمات معهد الإتقان بجدة ١٤٤٦ه</w:t>
                      </w:r>
                    </w:p>
                    <w:p w14:paraId="516534BC" w14:textId="3FF309DC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اَلْيَوْمَ نَحْكِي قِصةَ ( الإتقانِ) </w:t>
                      </w:r>
                      <w:r w:rsid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  نشدوا 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بها للصَّحبِ والخِلانِ</w:t>
                      </w:r>
                    </w:p>
                    <w:p w14:paraId="53AF4EE0" w14:textId="3279DCCD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عن مركزٍ حازَ الفضائلَ والسَّنا</w:t>
                      </w:r>
                      <w:r w:rsidR="006D5E9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  كال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درِّ كالياقوتِ كالمَرجانِ</w:t>
                      </w:r>
                    </w:p>
                    <w:p w14:paraId="31D1CF5F" w14:textId="6E22172C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هوَ دوحةٌ فاضتْ بأنسامِ الهُدى</w:t>
                      </w:r>
                      <w:r w:rsidR="00DC3420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  وت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فيئتْ بظلالِها أركاني</w:t>
                      </w:r>
                    </w:p>
                    <w:p w14:paraId="581E82DA" w14:textId="4E103A9E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وغدتْ رياضُ العلمِ بين ربوعِها</w:t>
                      </w:r>
                      <w:r w:rsidR="00DC3420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نهراً 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ترَقْرقَ قدْ سَقَى بُستاني</w:t>
                      </w:r>
                    </w:p>
                    <w:p w14:paraId="6FCAD35F" w14:textId="28516CFA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تلكَ الفصولُ منائرٌ قد أسرجتْ</w:t>
                      </w:r>
                      <w:r w:rsidR="00DC3420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تبني 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صروحَ الفكرِ في الإنسانِ</w:t>
                      </w:r>
                    </w:p>
                    <w:p w14:paraId="256ADC29" w14:textId="12902AF8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فلكَمْ تضَّوعَ من شَذاها خافِقي</w:t>
                      </w:r>
                      <w:r w:rsidR="00F115A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ولكم  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وكمْ قد أرشدتْ وِجداني</w:t>
                      </w:r>
                    </w:p>
                    <w:p w14:paraId="484A107B" w14:textId="6D5F10B0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شِعري لمن بذلَ العطاءَ وصَاغَهُ</w:t>
                      </w:r>
                      <w:r w:rsidR="00F115A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ED6EB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F115A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شه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دًا صَفا في ثغرِ كلِّ بيانِ</w:t>
                      </w:r>
                    </w:p>
                    <w:p w14:paraId="5F9E991F" w14:textId="650DB545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أمُعلمي كنتَ المنارةَ في الدُّجى</w:t>
                      </w:r>
                      <w:r w:rsidR="00F115A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 وغ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دوتَ كالنجمِ الرفيعِ الشآنِ</w:t>
                      </w:r>
                    </w:p>
                    <w:p w14:paraId="220D5D4E" w14:textId="6148E17E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لم تنسِنا الأيامُ فضلكَ حينما </w:t>
                      </w:r>
                      <w:r w:rsidR="00F115A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       أر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شدتنا للخيرِ دون توانِ</w:t>
                      </w:r>
                    </w:p>
                    <w:p w14:paraId="0CC3053A" w14:textId="3FCD1C20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وبذلتَ للنصحِ الكريمِ مقالةً</w:t>
                      </w:r>
                      <w:r w:rsidR="00F115A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</w:t>
                      </w:r>
                      <w:r w:rsidR="00ED6EB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F115A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نُس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ِجت بحسنِ عبارةٍ وبيانِ</w:t>
                      </w:r>
                    </w:p>
                    <w:p w14:paraId="4A415B58" w14:textId="50E19B53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أكرمْ (أبا بكرٍ) وجَذوةَ علمِهِ</w:t>
                      </w:r>
                      <w:r w:rsidR="00ED6EB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      خُلقٌ 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سما كتواضعِ القِنوانِ</w:t>
                      </w:r>
                    </w:p>
                    <w:p w14:paraId="04D5C319" w14:textId="3BC0073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ومرافيءُ التعليمِ شاهدةٌ هنا</w:t>
                      </w:r>
                      <w:r w:rsidR="00ED6EB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        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نُقِشتْ برامجُها بكلِّ تفانِ</w:t>
                      </w:r>
                    </w:p>
                    <w:p w14:paraId="069B878C" w14:textId="3B168901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ف(عبيدُهُ العوفُيُّ ) خيرُ رجالِها</w:t>
                      </w:r>
                      <w:r w:rsidR="00ED6EB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 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في البذل والتطويرِ والإتقانِ</w:t>
                      </w:r>
                    </w:p>
                    <w:p w14:paraId="7767B24D" w14:textId="1CE600C5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أكرمْ بهِ وبأهلهِ وببيتهِ</w:t>
                      </w:r>
                      <w:r w:rsidR="009A00F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           أكرمْ 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بهم من خيرةِ الأكنانِ</w:t>
                      </w:r>
                    </w:p>
                    <w:p w14:paraId="3320A19A" w14:textId="07161B2D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قد طابتِ الأوصافُ فيكِ ( أفاطم)</w:t>
                      </w:r>
                      <w:r w:rsidR="00BB5B8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طوب</w:t>
                      </w: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ى الأجورُ لصانعي الإحسانِ</w:t>
                      </w:r>
                    </w:p>
                    <w:p w14:paraId="05E44EB1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22AB8331" w14:textId="3ABCBBA9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 (وفاءُ) قد جادتْ بحبٍ فارتقتْ</w:t>
                      </w:r>
                    </w:p>
                    <w:p w14:paraId="28D4ACB1" w14:textId="75781988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بين القلوبِ منازلَ العِرفانِ</w:t>
                      </w:r>
                    </w:p>
                    <w:p w14:paraId="01F1DD7E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36CAE06C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وكذا (هناءُ) تصدرتْ في مجلسٍ</w:t>
                      </w:r>
                    </w:p>
                    <w:p w14:paraId="20106B2D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بالعلمِ تُذكي همةَ الكسلانِ</w:t>
                      </w:r>
                    </w:p>
                    <w:p w14:paraId="30EC62F5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779D2106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تلكَ المجالسِ من (بدورٍ) أسفرت</w:t>
                      </w:r>
                    </w:p>
                    <w:p w14:paraId="6208E315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يا شمسَنا في روضةِ القرآنِ</w:t>
                      </w:r>
                    </w:p>
                    <w:p w14:paraId="09FC78DF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35B5A721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وإذا ذكرتُ الطيبَ في نفحاتهِ</w:t>
                      </w:r>
                    </w:p>
                    <w:p w14:paraId="14D96599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هتفت ب(ماجدةٍ) ربوعُ حنانِ</w:t>
                      </w:r>
                    </w:p>
                    <w:p w14:paraId="731B526E" w14:textId="1B788021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(حفصٌ) على بعدٍ تواصل بذلها</w:t>
                      </w:r>
                    </w:p>
                    <w:p w14:paraId="7A363A79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عزمٌ تجلى دونما استكنانِ</w:t>
                      </w:r>
                    </w:p>
                    <w:p w14:paraId="0D6E1F2F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54AEFEDA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وكذا (حليمةُ ) أبدعتْ إذ علمتْ</w:t>
                      </w:r>
                    </w:p>
                    <w:p w14:paraId="5873D48D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نقشت بحسنِ صنيعها عرفاني</w:t>
                      </w:r>
                    </w:p>
                    <w:p w14:paraId="6EADF984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234A240E" w14:textId="78D81FEB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( نورٌ ) أيا وهجٌ تألقَ في الدجى</w:t>
                      </w:r>
                    </w:p>
                    <w:p w14:paraId="6E560486" w14:textId="164D617A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واخضلَّ إثرَ حديثِها وِجداني</w:t>
                      </w:r>
                    </w:p>
                    <w:p w14:paraId="74F887E8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7D82B974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و(سميرةٌ ) قد بَرمجتْ بمهارةٍ</w:t>
                      </w:r>
                    </w:p>
                    <w:p w14:paraId="1B117FD1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نُظُما تواكبُ سرعةَ الأزمانِ</w:t>
                      </w:r>
                    </w:p>
                    <w:p w14:paraId="09614554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73AD572B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قد لاحَ فضلُكِ ( عائشٌ) بمحاسنٍ:</w:t>
                      </w:r>
                    </w:p>
                    <w:p w14:paraId="5BF5FA8A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قلبٍ رحيبٍ هاديءٍ جذلانِ</w:t>
                      </w:r>
                    </w:p>
                    <w:p w14:paraId="06996BF5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46CF5817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و( نوالُ) نجمٌ في العطاءِ تألقتْ</w:t>
                      </w:r>
                    </w:p>
                    <w:p w14:paraId="1B734C24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مُزْنٌ هَمى كالغيثِ في الوِديانِ</w:t>
                      </w:r>
                    </w:p>
                    <w:p w14:paraId="313CB621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0123DA8C" w14:textId="31A13666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و(بشائرٌ) كالمسكِ طابَ عبيرُها</w:t>
                      </w:r>
                    </w:p>
                    <w:p w14:paraId="5783D612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تحنو ببسمَتِها على الأقرانِ</w:t>
                      </w:r>
                    </w:p>
                    <w:p w14:paraId="77B846A1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737A8ED6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وتلوحُ في الأفُقِ البعيدِ كنجمةٍ</w:t>
                      </w:r>
                    </w:p>
                    <w:p w14:paraId="3FC6ADCA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(أفنانُ) تنسُجُ أحرفًا بلسانِ</w:t>
                      </w:r>
                    </w:p>
                    <w:p w14:paraId="4405F693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33D1373A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proofErr w:type="spellStart"/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ياربِ</w:t>
                      </w:r>
                      <w:proofErr w:type="spellEnd"/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سلِّمْ كفَّها وبنانَها</w:t>
                      </w:r>
                    </w:p>
                    <w:p w14:paraId="7C406D08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proofErr w:type="spellStart"/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ياربِ</w:t>
                      </w:r>
                      <w:proofErr w:type="spellEnd"/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proofErr w:type="spellStart"/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كافيءْ</w:t>
                      </w:r>
                      <w:proofErr w:type="spellEnd"/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(</w:t>
                      </w:r>
                      <w:proofErr w:type="spellStart"/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مريمًا</w:t>
                      </w:r>
                      <w:proofErr w:type="spellEnd"/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) بجنانِ</w:t>
                      </w:r>
                    </w:p>
                    <w:p w14:paraId="4EA3B841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79E0621D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وكذاكَ (عائشةٌ ) فطيّب صنعَها</w:t>
                      </w:r>
                    </w:p>
                    <w:p w14:paraId="3020DDD5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أجزلْ لها من دونما حُسبانِ</w:t>
                      </w:r>
                    </w:p>
                    <w:p w14:paraId="77EB1269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102E44C7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هذي حروفُ النورِ قد حبَّرْتُها</w:t>
                      </w:r>
                    </w:p>
                    <w:p w14:paraId="5A1138B8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لتصوغَ عِقدًا لامعَ العِقيانِ</w:t>
                      </w:r>
                    </w:p>
                    <w:p w14:paraId="61B9CE0C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30228F15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proofErr w:type="spellStart"/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ياربِ</w:t>
                      </w:r>
                      <w:proofErr w:type="spellEnd"/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كلِّلْ بالثوابِ سواعدًا</w:t>
                      </w:r>
                    </w:p>
                    <w:p w14:paraId="38D7E19C" w14:textId="10B0BFEC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تبني جسورَ العلمِ الأوطان</w:t>
                      </w:r>
                    </w:p>
                    <w:p w14:paraId="4CF6F45D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390973B2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رباهُ أسكنْ هؤلاءِ منازلاً</w:t>
                      </w:r>
                    </w:p>
                    <w:p w14:paraId="3AA83A52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طابتْ جوارًا في رِضا الرحمنِ</w:t>
                      </w:r>
                    </w:p>
                    <w:p w14:paraId="62D240A4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</w:p>
                    <w:p w14:paraId="3706C026" w14:textId="77777777" w:rsidR="00CB31CD" w:rsidRPr="00CC33D2" w:rsidRDefault="00CB31CD" w:rsidP="00BF6EFC">
                      <w:pPr>
                        <w:pStyle w:val="nb"/>
                        <w:bidi/>
                        <w:jc w:val="both"/>
                        <w:divId w:val="1360471665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CC33D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شعر :هناء الشريف</w:t>
                      </w:r>
                    </w:p>
                    <w:p w14:paraId="4FCA92E0" w14:textId="30C8C4E6" w:rsidR="00CB31CD" w:rsidRPr="00CC33D2" w:rsidRDefault="00CB31CD" w:rsidP="00BF6EFC">
                      <w:pPr>
                        <w:jc w:val="both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963F9" w14:textId="0E3733B7" w:rsidR="00D17C92" w:rsidRDefault="00E946EB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C7A6BA" wp14:editId="587C3D19">
                <wp:simplePos x="0" y="0"/>
                <wp:positionH relativeFrom="column">
                  <wp:posOffset>1060450</wp:posOffset>
                </wp:positionH>
                <wp:positionV relativeFrom="paragraph">
                  <wp:posOffset>649605</wp:posOffset>
                </wp:positionV>
                <wp:extent cx="4528820" cy="9105900"/>
                <wp:effectExtent l="0" t="0" r="0" b="0"/>
                <wp:wrapSquare wrapText="bothSides"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820" cy="910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DB450" w14:textId="0918E3F9" w:rsidR="00D66859" w:rsidRPr="00D66859" w:rsidRDefault="00D66859" w:rsidP="000832B1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و (وفاءُ) قد جادتْ بحبٍ فارتقتْ </w:t>
                            </w:r>
                            <w:r w:rsidR="000832B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0832B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بين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القلوبِ منازلَ العِرفانِ </w:t>
                            </w:r>
                          </w:p>
                          <w:p w14:paraId="6594AFA0" w14:textId="556AA29B" w:rsidR="00D66859" w:rsidRPr="00D66859" w:rsidRDefault="00D66859" w:rsidP="000832B1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وكذا (هناءُ) تصدرتْ في مجلسٍ</w:t>
                            </w:r>
                            <w:r w:rsidR="000832B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با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لعلمِ تُذكي همةَ الكسلانِ</w:t>
                            </w:r>
                          </w:p>
                          <w:p w14:paraId="17BD94A7" w14:textId="33BD5B92" w:rsidR="00D66859" w:rsidRPr="00D66859" w:rsidRDefault="00D66859" w:rsidP="000832B1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تلكَ المجالسِ من (بدورٍ) أسفرت</w:t>
                            </w:r>
                            <w:r w:rsidR="000832B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يا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شمسَنا في روضةِ القرآنِ</w:t>
                            </w:r>
                          </w:p>
                          <w:p w14:paraId="1BB332BF" w14:textId="74472205" w:rsidR="00D66859" w:rsidRPr="00D66859" w:rsidRDefault="00D66859" w:rsidP="000832B1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وإذا ذكرتُ الطيبَ في نفحاتهِ</w:t>
                            </w:r>
                            <w:r w:rsidR="000832B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هتف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 ب(ماجدةٍ) ربوعُ حنانِ</w:t>
                            </w:r>
                          </w:p>
                          <w:p w14:paraId="4152D1E9" w14:textId="26425567" w:rsidR="00D66859" w:rsidRPr="00D66859" w:rsidRDefault="00D66859" w:rsidP="000832B1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(حفصٌ) على بعدٍ تواصل بذلها </w:t>
                            </w:r>
                            <w:r w:rsidR="000832B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عزمٌ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تجلى دونما استكنانِ</w:t>
                            </w:r>
                          </w:p>
                          <w:p w14:paraId="2640FC93" w14:textId="0EE59B0E" w:rsidR="00D66859" w:rsidRPr="00D66859" w:rsidRDefault="00D66859" w:rsidP="000832B1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وكذا (حليمةُ ) أبدعتْ إذ علمتْ</w:t>
                            </w:r>
                            <w:r w:rsidR="000832B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نق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شت بحسنِ صنيعها عرفاني</w:t>
                            </w:r>
                          </w:p>
                          <w:p w14:paraId="5298DC1B" w14:textId="00C8B400" w:rsidR="00D66859" w:rsidRPr="00D66859" w:rsidRDefault="00D66859" w:rsidP="000832B1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( نورٌ ) أيا وهجٌ تألقَ في الدجى </w:t>
                            </w:r>
                            <w:r w:rsidR="000832B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واخ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ضلَّ إثرَ حديثِها وِجداني </w:t>
                            </w:r>
                          </w:p>
                          <w:p w14:paraId="20A2C2FB" w14:textId="0A76ADB5" w:rsidR="00D66859" w:rsidRPr="00D66859" w:rsidRDefault="00D66859" w:rsidP="000832B1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و(سميرةٌ ) قد بَرمجتْ بمهارةٍ</w:t>
                            </w:r>
                            <w:r w:rsidR="000832B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    نظُماً 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تواكبُ سرعةَ الأزمانِ</w:t>
                            </w:r>
                          </w:p>
                          <w:p w14:paraId="597D935D" w14:textId="19597669" w:rsidR="00D66859" w:rsidRPr="00D66859" w:rsidRDefault="00D66859" w:rsidP="00594FE9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قد لاحَ فضلُكِ ( عائشٌ) بمحاسنٍ:</w:t>
                            </w:r>
                            <w:r w:rsidR="000832B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قلبٍ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رحيبٍ هاديءٍ جذلانِ</w:t>
                            </w:r>
                          </w:p>
                          <w:p w14:paraId="145C641C" w14:textId="731D56B8" w:rsidR="00D66859" w:rsidRPr="00D66859" w:rsidRDefault="00D66859" w:rsidP="00594FE9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و( نوالُ) نجمٌ في العطاءِ تألقتْ</w:t>
                            </w:r>
                            <w:r w:rsidR="00594FE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مُزْنٌ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هَمى كالغيثِ في الوِديانِ</w:t>
                            </w:r>
                          </w:p>
                          <w:p w14:paraId="33154895" w14:textId="37806A32" w:rsidR="00D66859" w:rsidRPr="00D66859" w:rsidRDefault="00D66859" w:rsidP="00594FE9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و(بشائرٌ) كالمسكِ طابَ عبيرُها </w:t>
                            </w:r>
                            <w:r w:rsidR="00594FE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تحنو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ببسمَتِها على الأقرانِ</w:t>
                            </w:r>
                          </w:p>
                          <w:p w14:paraId="5D32F64F" w14:textId="0D01048A" w:rsidR="00D66859" w:rsidRPr="00D66859" w:rsidRDefault="00D66859" w:rsidP="00BF42D8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وتلوحُ في الأفُقِ البعيدِ كنجمةٍ</w:t>
                            </w:r>
                            <w:r w:rsidR="00594FE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(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أفنانُ) تنسُجُ أحرفًا </w:t>
                            </w:r>
                            <w:r w:rsidR="00BF42D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بلسانِ</w:t>
                            </w:r>
                          </w:p>
                          <w:p w14:paraId="1D04442E" w14:textId="1804ABDE" w:rsidR="00D66859" w:rsidRPr="00D66859" w:rsidRDefault="00D66859" w:rsidP="00BF42D8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هذي حروفُ النورِ قد حبَّرْتُها</w:t>
                            </w:r>
                            <w:r w:rsidR="00BF42D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لت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صوغَ عِقدًا لامعَ العِقيانِ</w:t>
                            </w:r>
                          </w:p>
                          <w:p w14:paraId="5F5CDA1B" w14:textId="3F8F533A" w:rsidR="00D66859" w:rsidRPr="00D66859" w:rsidRDefault="00D66859" w:rsidP="00BF42D8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proofErr w:type="spellStart"/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ياربِ</w:t>
                            </w:r>
                            <w:proofErr w:type="spellEnd"/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كلِّلْ بالثوابِ سواعدًا</w:t>
                            </w:r>
                            <w:r w:rsidR="00BF42D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            تبني 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جسورَ العلمِ الأوطان </w:t>
                            </w:r>
                          </w:p>
                          <w:p w14:paraId="375A70D3" w14:textId="525B3D8C" w:rsidR="00D66859" w:rsidRPr="00D66859" w:rsidRDefault="00D66859" w:rsidP="00BF42D8">
                            <w:pPr>
                              <w:pStyle w:val="nb"/>
                              <w:bidi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رباهُ أسكنْ هؤلاءِ </w:t>
                            </w:r>
                            <w:r w:rsidR="00BF42D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منازلاً               طابت 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جوارًا في رِضا الرحمنِ</w:t>
                            </w:r>
                          </w:p>
                          <w:p w14:paraId="23A73216" w14:textId="3978E419" w:rsidR="00D66859" w:rsidRPr="00D66859" w:rsidRDefault="00D66859" w:rsidP="00BF42D8">
                            <w:pPr>
                              <w:pStyle w:val="nb"/>
                              <w:bidi/>
                              <w:jc w:val="center"/>
                              <w:divId w:val="1493985611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شعر :هناء</w:t>
                            </w:r>
                            <w:r w:rsidR="00BF42D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الأمين </w:t>
                            </w:r>
                            <w:r w:rsidRPr="00D66859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الشريف</w:t>
                            </w:r>
                          </w:p>
                          <w:p w14:paraId="308FD5A6" w14:textId="2212D78B" w:rsidR="00E946EB" w:rsidRPr="00D66859" w:rsidRDefault="00E946EB">
                            <w:pPr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A6BA" id="مربع نص 6" o:spid="_x0000_s1027" type="#_x0000_t202" style="position:absolute;margin-left:83.5pt;margin-top:51.15pt;width:356.6pt;height:7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" filled="f" stroked="f" strokeweight=".5pt">
                <v:textbox>
                  <w:txbxContent>
                    <w:p w14:paraId="4C3DB450" w14:textId="0918E3F9" w:rsidR="00D66859" w:rsidRPr="00D66859" w:rsidRDefault="00D66859" w:rsidP="000832B1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و (وفاءُ) قد جادتْ بحبٍ فارتقتْ </w:t>
                      </w:r>
                      <w:r w:rsidR="000832B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</w:rPr>
                        <w:t xml:space="preserve">  </w:t>
                      </w:r>
                      <w:r w:rsidR="000832B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بين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القلوبِ منازلَ العِرفانِ </w:t>
                      </w:r>
                    </w:p>
                    <w:p w14:paraId="6594AFA0" w14:textId="556AA29B" w:rsidR="00D66859" w:rsidRPr="00D66859" w:rsidRDefault="00D66859" w:rsidP="000832B1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وكذا (هناءُ) تصدرتْ في مجلسٍ</w:t>
                      </w:r>
                      <w:r w:rsidR="000832B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با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لعلمِ تُذكي همةَ الكسلانِ</w:t>
                      </w:r>
                    </w:p>
                    <w:p w14:paraId="17BD94A7" w14:textId="33BD5B92" w:rsidR="00D66859" w:rsidRPr="00D66859" w:rsidRDefault="00D66859" w:rsidP="000832B1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تلكَ المجالسِ من (بدورٍ) أسفرت</w:t>
                      </w:r>
                      <w:r w:rsidR="000832B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يا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شمسَنا في روضةِ القرآنِ</w:t>
                      </w:r>
                    </w:p>
                    <w:p w14:paraId="1BB332BF" w14:textId="74472205" w:rsidR="00D66859" w:rsidRPr="00D66859" w:rsidRDefault="00D66859" w:rsidP="000832B1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وإذا ذكرتُ الطيبَ في نفحاتهِ</w:t>
                      </w:r>
                      <w:r w:rsidR="000832B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هتف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 ب(ماجدةٍ) ربوعُ حنانِ</w:t>
                      </w:r>
                    </w:p>
                    <w:p w14:paraId="4152D1E9" w14:textId="26425567" w:rsidR="00D66859" w:rsidRPr="00D66859" w:rsidRDefault="00D66859" w:rsidP="000832B1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(حفصٌ) على بعدٍ تواصل بذلها </w:t>
                      </w:r>
                      <w:r w:rsidR="000832B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عزمٌ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تجلى دونما استكنانِ</w:t>
                      </w:r>
                    </w:p>
                    <w:p w14:paraId="2640FC93" w14:textId="0EE59B0E" w:rsidR="00D66859" w:rsidRPr="00D66859" w:rsidRDefault="00D66859" w:rsidP="000832B1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وكذا (حليمةُ ) أبدعتْ إذ علمتْ</w:t>
                      </w:r>
                      <w:r w:rsidR="000832B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نق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شت بحسنِ صنيعها عرفاني</w:t>
                      </w:r>
                    </w:p>
                    <w:p w14:paraId="5298DC1B" w14:textId="00C8B400" w:rsidR="00D66859" w:rsidRPr="00D66859" w:rsidRDefault="00D66859" w:rsidP="000832B1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( نورٌ ) أيا وهجٌ تألقَ في الدجى </w:t>
                      </w:r>
                      <w:r w:rsidR="000832B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واخ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ضلَّ إثرَ حديثِها وِجداني </w:t>
                      </w:r>
                    </w:p>
                    <w:p w14:paraId="20A2C2FB" w14:textId="0A76ADB5" w:rsidR="00D66859" w:rsidRPr="00D66859" w:rsidRDefault="00D66859" w:rsidP="000832B1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و(سميرةٌ ) قد بَرمجتْ بمهارةٍ</w:t>
                      </w:r>
                      <w:r w:rsidR="000832B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    نظُماً 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تواكبُ سرعةَ الأزمانِ</w:t>
                      </w:r>
                    </w:p>
                    <w:p w14:paraId="597D935D" w14:textId="19597669" w:rsidR="00D66859" w:rsidRPr="00D66859" w:rsidRDefault="00D66859" w:rsidP="00594FE9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قد لاحَ فضلُكِ ( عائشٌ) بمحاسنٍ:</w:t>
                      </w:r>
                      <w:r w:rsidR="000832B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قلبٍ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رحيبٍ هاديءٍ جذلانِ</w:t>
                      </w:r>
                    </w:p>
                    <w:p w14:paraId="145C641C" w14:textId="731D56B8" w:rsidR="00D66859" w:rsidRPr="00D66859" w:rsidRDefault="00D66859" w:rsidP="00594FE9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و( نوالُ) نجمٌ في العطاءِ تألقتْ</w:t>
                      </w:r>
                      <w:r w:rsidR="00594FE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مُزْنٌ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هَمى كالغيثِ في الوِديانِ</w:t>
                      </w:r>
                    </w:p>
                    <w:p w14:paraId="33154895" w14:textId="37806A32" w:rsidR="00D66859" w:rsidRPr="00D66859" w:rsidRDefault="00D66859" w:rsidP="00594FE9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و(بشائرٌ) كالمسكِ طابَ عبيرُها </w:t>
                      </w:r>
                      <w:r w:rsidR="00594FE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تحنو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ببسمَتِها على الأقرانِ</w:t>
                      </w:r>
                    </w:p>
                    <w:p w14:paraId="5D32F64F" w14:textId="0D01048A" w:rsidR="00D66859" w:rsidRPr="00D66859" w:rsidRDefault="00D66859" w:rsidP="00BF42D8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وتلوحُ في الأفُقِ البعيدِ كنجمةٍ</w:t>
                      </w:r>
                      <w:r w:rsidR="00594FE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(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أفنانُ) تنسُجُ أحرفًا </w:t>
                      </w:r>
                      <w:r w:rsidR="00BF42D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بلسانِ</w:t>
                      </w:r>
                    </w:p>
                    <w:p w14:paraId="1D04442E" w14:textId="1804ABDE" w:rsidR="00D66859" w:rsidRPr="00D66859" w:rsidRDefault="00D66859" w:rsidP="00BF42D8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هذي حروفُ النورِ قد حبَّرْتُها</w:t>
                      </w:r>
                      <w:r w:rsidR="00BF42D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لت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صوغَ عِقدًا لامعَ العِقيانِ</w:t>
                      </w:r>
                    </w:p>
                    <w:p w14:paraId="5F5CDA1B" w14:textId="3F8F533A" w:rsidR="00D66859" w:rsidRPr="00D66859" w:rsidRDefault="00D66859" w:rsidP="00BF42D8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proofErr w:type="spellStart"/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ياربِ</w:t>
                      </w:r>
                      <w:proofErr w:type="spellEnd"/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كلِّلْ بالثوابِ سواعدًا</w:t>
                      </w:r>
                      <w:r w:rsidR="00BF42D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      تبني 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جسورَ العلمِ الأوطان </w:t>
                      </w:r>
                    </w:p>
                    <w:p w14:paraId="375A70D3" w14:textId="525B3D8C" w:rsidR="00D66859" w:rsidRPr="00D66859" w:rsidRDefault="00D66859" w:rsidP="00BF42D8">
                      <w:pPr>
                        <w:pStyle w:val="nb"/>
                        <w:bidi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رباهُ أسكنْ هؤلاءِ </w:t>
                      </w:r>
                      <w:r w:rsidR="00BF42D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منازلاً               طابت 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جوارًا في رِضا الرحمنِ</w:t>
                      </w:r>
                    </w:p>
                    <w:p w14:paraId="23A73216" w14:textId="3978E419" w:rsidR="00D66859" w:rsidRPr="00D66859" w:rsidRDefault="00D66859" w:rsidP="00BF42D8">
                      <w:pPr>
                        <w:pStyle w:val="nb"/>
                        <w:bidi/>
                        <w:jc w:val="center"/>
                        <w:divId w:val="1493985611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شعر :هناء</w:t>
                      </w:r>
                      <w:r w:rsidR="00BF42D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الأمين </w:t>
                      </w:r>
                      <w:r w:rsidRPr="00D66859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الشريف</w:t>
                      </w:r>
                    </w:p>
                    <w:p w14:paraId="308FD5A6" w14:textId="2212D78B" w:rsidR="00E946EB" w:rsidRPr="00D66859" w:rsidRDefault="00E946EB">
                      <w:pPr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6278">
        <w:rPr>
          <w:noProof/>
        </w:rPr>
        <w:drawing>
          <wp:anchor distT="0" distB="0" distL="114300" distR="114300" simplePos="0" relativeHeight="251661312" behindDoc="0" locked="0" layoutInCell="1" allowOverlap="1" wp14:anchorId="18C37D6F" wp14:editId="5F462159">
            <wp:simplePos x="0" y="0"/>
            <wp:positionH relativeFrom="column">
              <wp:posOffset>-95250</wp:posOffset>
            </wp:positionH>
            <wp:positionV relativeFrom="paragraph">
              <wp:posOffset>120650</wp:posOffset>
            </wp:positionV>
            <wp:extent cx="7131050" cy="9562465"/>
            <wp:effectExtent l="0" t="0" r="0" b="635"/>
            <wp:wrapTopAndBottom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0" cy="956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7C92">
        <w:br w:type="page"/>
      </w:r>
    </w:p>
    <w:p w14:paraId="6C42C0E9" w14:textId="77777777" w:rsidR="001E2041" w:rsidRDefault="001E2041"/>
    <w:sectPr w:rsidR="001E2041" w:rsidSect="00CB31C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9525" w14:textId="77777777" w:rsidR="00681685" w:rsidRDefault="00681685" w:rsidP="00DA6761">
      <w:pPr>
        <w:spacing w:after="0" w:line="240" w:lineRule="auto"/>
      </w:pPr>
      <w:r>
        <w:separator/>
      </w:r>
    </w:p>
  </w:endnote>
  <w:endnote w:type="continuationSeparator" w:id="0">
    <w:p w14:paraId="5FCF84E9" w14:textId="77777777" w:rsidR="00681685" w:rsidRDefault="00681685" w:rsidP="00DA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7FAF" w14:textId="77777777" w:rsidR="00681685" w:rsidRDefault="00681685" w:rsidP="00DA6761">
      <w:pPr>
        <w:spacing w:after="0" w:line="240" w:lineRule="auto"/>
      </w:pPr>
      <w:r>
        <w:separator/>
      </w:r>
    </w:p>
  </w:footnote>
  <w:footnote w:type="continuationSeparator" w:id="0">
    <w:p w14:paraId="0D272AC1" w14:textId="77777777" w:rsidR="00681685" w:rsidRDefault="00681685" w:rsidP="00DA6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41"/>
    <w:rsid w:val="000832B1"/>
    <w:rsid w:val="001C5695"/>
    <w:rsid w:val="001E2041"/>
    <w:rsid w:val="003648CE"/>
    <w:rsid w:val="00383063"/>
    <w:rsid w:val="00536278"/>
    <w:rsid w:val="00594FE9"/>
    <w:rsid w:val="005F1328"/>
    <w:rsid w:val="00681685"/>
    <w:rsid w:val="006D5E96"/>
    <w:rsid w:val="006E3663"/>
    <w:rsid w:val="007D4D1D"/>
    <w:rsid w:val="009A00F6"/>
    <w:rsid w:val="00A94B33"/>
    <w:rsid w:val="00B94A70"/>
    <w:rsid w:val="00BB5B88"/>
    <w:rsid w:val="00BC3FE7"/>
    <w:rsid w:val="00BF42D8"/>
    <w:rsid w:val="00BF6EFC"/>
    <w:rsid w:val="00CB31CD"/>
    <w:rsid w:val="00CC33D2"/>
    <w:rsid w:val="00D17C92"/>
    <w:rsid w:val="00D66859"/>
    <w:rsid w:val="00D76F99"/>
    <w:rsid w:val="00DA6761"/>
    <w:rsid w:val="00DC3420"/>
    <w:rsid w:val="00E946EB"/>
    <w:rsid w:val="00ED6EB6"/>
    <w:rsid w:val="00F05E85"/>
    <w:rsid w:val="00F115A2"/>
    <w:rsid w:val="00F1463E"/>
    <w:rsid w:val="00F65B32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BF8202F"/>
  <w15:chartTrackingRefBased/>
  <w15:docId w15:val="{E8A1BAFF-E731-C744-91BF-53AF9E14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E2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2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2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2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2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2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2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2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E2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E2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E2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E204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E204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E204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E204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E204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E20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E2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E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2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E2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E204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204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204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2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E204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2041"/>
    <w:rPr>
      <w:b/>
      <w:bCs/>
      <w:smallCaps/>
      <w:color w:val="0F4761" w:themeColor="accent1" w:themeShade="BF"/>
      <w:spacing w:val="5"/>
    </w:rPr>
  </w:style>
  <w:style w:type="paragraph" w:customStyle="1" w:styleId="nb">
    <w:name w:val="nb"/>
    <w:basedOn w:val="a"/>
    <w:rsid w:val="00CB31CD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a">
    <w:name w:val="header"/>
    <w:basedOn w:val="a"/>
    <w:link w:val="Char3"/>
    <w:uiPriority w:val="99"/>
    <w:unhideWhenUsed/>
    <w:rsid w:val="00DA6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DA6761"/>
  </w:style>
  <w:style w:type="paragraph" w:styleId="ab">
    <w:name w:val="footer"/>
    <w:basedOn w:val="a"/>
    <w:link w:val="Char4"/>
    <w:uiPriority w:val="99"/>
    <w:unhideWhenUsed/>
    <w:rsid w:val="00DA6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DA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hanaaamin660@gmail.com</dc:creator>
  <cp:keywords/>
  <dc:description/>
  <cp:lastModifiedBy>hanaaamin660@gmail.com</cp:lastModifiedBy>
  <cp:revision>3</cp:revision>
  <dcterms:created xsi:type="dcterms:W3CDTF">2024-09-04T13:24:00Z</dcterms:created>
  <dcterms:modified xsi:type="dcterms:W3CDTF">2024-09-04T13:25:00Z</dcterms:modified>
</cp:coreProperties>
</file>